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26D86" w14:textId="77777777" w:rsidR="001A38AD" w:rsidRPr="00FB5E27" w:rsidRDefault="001A38AD" w:rsidP="001A38AD">
      <w:pPr>
        <w:spacing w:after="200" w:line="276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B5E27">
        <w:rPr>
          <w:rFonts w:ascii="Arial" w:eastAsia="Times New Roman" w:hAnsi="Arial" w:cs="Arial"/>
          <w:b/>
          <w:kern w:val="0"/>
          <w:lang w:eastAsia="pl-PL"/>
          <w14:ligatures w14:val="none"/>
        </w:rPr>
        <w:t>Zestawienie bibliograficzne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1"/>
        <w:gridCol w:w="7825"/>
      </w:tblGrid>
      <w:tr w:rsidR="001A38AD" w:rsidRPr="00FB5E27" w14:paraId="134E5F5B" w14:textId="77777777" w:rsidTr="00C74D10">
        <w:tc>
          <w:tcPr>
            <w:tcW w:w="2660" w:type="dxa"/>
            <w:vAlign w:val="center"/>
          </w:tcPr>
          <w:p w14:paraId="2600AF3C" w14:textId="77777777" w:rsidR="001A38AD" w:rsidRPr="00FB5E27" w:rsidRDefault="001A38AD" w:rsidP="00C74D1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5E27">
              <w:rPr>
                <w:rFonts w:ascii="Arial" w:hAnsi="Arial" w:cs="Arial"/>
                <w:sz w:val="22"/>
                <w:szCs w:val="22"/>
              </w:rPr>
              <w:t>Hasło tytułowe</w:t>
            </w:r>
          </w:p>
        </w:tc>
        <w:tc>
          <w:tcPr>
            <w:tcW w:w="7946" w:type="dxa"/>
            <w:vAlign w:val="center"/>
          </w:tcPr>
          <w:p w14:paraId="034F4673" w14:textId="77777777" w:rsidR="001A38AD" w:rsidRPr="00FB5E27" w:rsidRDefault="001A38AD" w:rsidP="00C74D1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5E27">
              <w:rPr>
                <w:rFonts w:ascii="Arial" w:hAnsi="Arial" w:cs="Arial"/>
                <w:sz w:val="22"/>
                <w:szCs w:val="22"/>
              </w:rPr>
              <w:t>Opis publikacji</w:t>
            </w:r>
          </w:p>
        </w:tc>
      </w:tr>
      <w:tr w:rsidR="001A38AD" w:rsidRPr="00FB5E27" w14:paraId="37EE13D8" w14:textId="77777777" w:rsidTr="00EC0E0E">
        <w:trPr>
          <w:trHeight w:val="2227"/>
        </w:trPr>
        <w:tc>
          <w:tcPr>
            <w:tcW w:w="2660" w:type="dxa"/>
            <w:vAlign w:val="center"/>
          </w:tcPr>
          <w:p w14:paraId="4EF210F5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BB495E2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EE878FC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7284AFB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DDDE683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C5E02A7" w14:textId="7DB54863" w:rsidR="00C74D10" w:rsidRDefault="00EC0E0E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0FD94E" w14:textId="77777777" w:rsidR="00EC0E0E" w:rsidRPr="00FB5E27" w:rsidRDefault="00EC0E0E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33295FA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7984E01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0ACD4AB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6" w:type="dxa"/>
            <w:vAlign w:val="center"/>
          </w:tcPr>
          <w:p w14:paraId="41676DDA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38AD" w:rsidRPr="00FB5E27" w14:paraId="622B3E33" w14:textId="77777777" w:rsidTr="004B28E5">
        <w:trPr>
          <w:trHeight w:val="2709"/>
        </w:trPr>
        <w:tc>
          <w:tcPr>
            <w:tcW w:w="2660" w:type="dxa"/>
            <w:vAlign w:val="center"/>
          </w:tcPr>
          <w:p w14:paraId="280C09A4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3DCD15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E5AA24F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836763D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7654043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2B6B6F1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3D7C72A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9094501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086C127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D557BDC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37C2288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6" w:type="dxa"/>
            <w:vAlign w:val="center"/>
          </w:tcPr>
          <w:p w14:paraId="0C4585D0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38AD" w:rsidRPr="00FB5E27" w14:paraId="7E22321D" w14:textId="77777777" w:rsidTr="004B28E5">
        <w:trPr>
          <w:trHeight w:val="2709"/>
        </w:trPr>
        <w:tc>
          <w:tcPr>
            <w:tcW w:w="2660" w:type="dxa"/>
            <w:vAlign w:val="center"/>
          </w:tcPr>
          <w:p w14:paraId="3A16B1D8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A20B0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2485081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DCEF96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B8BE500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12E2434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F9A43F8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8973DAE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6F55BBE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8610183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2F7D10A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FFE08DD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6" w:type="dxa"/>
            <w:vAlign w:val="center"/>
          </w:tcPr>
          <w:p w14:paraId="3FA6D410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38AD" w:rsidRPr="00FB5E27" w14:paraId="2496B66B" w14:textId="77777777" w:rsidTr="004B28E5">
        <w:trPr>
          <w:trHeight w:val="2709"/>
        </w:trPr>
        <w:tc>
          <w:tcPr>
            <w:tcW w:w="2660" w:type="dxa"/>
            <w:vAlign w:val="center"/>
          </w:tcPr>
          <w:p w14:paraId="43F91199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8092AA7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161FADF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A909AFE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4D3ADA7" w14:textId="77777777" w:rsidR="00C74D10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BF2409A" w14:textId="77777777" w:rsidR="00EC0E0E" w:rsidRDefault="00EC0E0E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2A45A30" w14:textId="77777777" w:rsidR="00EC0E0E" w:rsidRPr="00FB5E27" w:rsidRDefault="00EC0E0E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F38F212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5B2E0C2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5BE60C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2ABCF5A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0E98D9B" w14:textId="77777777" w:rsidR="00C74D10" w:rsidRPr="00FB5E27" w:rsidRDefault="00C74D10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6" w:type="dxa"/>
            <w:vAlign w:val="center"/>
          </w:tcPr>
          <w:p w14:paraId="1AEA2B95" w14:textId="77777777" w:rsidR="001A38AD" w:rsidRPr="00FB5E27" w:rsidRDefault="001A38AD" w:rsidP="001A38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E0EA32" w14:textId="77777777" w:rsidR="001A38AD" w:rsidRPr="00FB5E27" w:rsidRDefault="001A38AD" w:rsidP="001A38AD">
      <w:pPr>
        <w:spacing w:after="20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F8E0FDC" w14:textId="77777777" w:rsidR="00EC2FEC" w:rsidRDefault="00EC2FEC"/>
    <w:sectPr w:rsidR="00EC2FEC" w:rsidSect="00C74D10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0200F" w14:textId="77777777" w:rsidR="002F7529" w:rsidRDefault="002F7529" w:rsidP="00DD502A">
      <w:pPr>
        <w:spacing w:after="0" w:line="240" w:lineRule="auto"/>
      </w:pPr>
      <w:r>
        <w:separator/>
      </w:r>
    </w:p>
  </w:endnote>
  <w:endnote w:type="continuationSeparator" w:id="0">
    <w:p w14:paraId="1C763357" w14:textId="77777777" w:rsidR="002F7529" w:rsidRDefault="002F7529" w:rsidP="00DD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0F389" w14:textId="77777777" w:rsidR="002F7529" w:rsidRDefault="002F7529" w:rsidP="00DD502A">
      <w:pPr>
        <w:spacing w:after="0" w:line="240" w:lineRule="auto"/>
      </w:pPr>
      <w:r>
        <w:separator/>
      </w:r>
    </w:p>
  </w:footnote>
  <w:footnote w:type="continuationSeparator" w:id="0">
    <w:p w14:paraId="229D334B" w14:textId="77777777" w:rsidR="002F7529" w:rsidRDefault="002F7529" w:rsidP="00DD5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162A2" w14:textId="38CCBF76" w:rsidR="00DD502A" w:rsidRPr="00FB5E27" w:rsidRDefault="00DD502A" w:rsidP="00DD502A">
    <w:pPr>
      <w:pStyle w:val="Nagwek"/>
      <w:tabs>
        <w:tab w:val="clear" w:pos="4536"/>
        <w:tab w:val="clear" w:pos="9072"/>
        <w:tab w:val="left" w:pos="9000"/>
      </w:tabs>
      <w:rPr>
        <w:rFonts w:ascii="Arial" w:hAnsi="Arial" w:cs="Arial"/>
      </w:rPr>
    </w:pPr>
    <w:r>
      <w:t xml:space="preserve">                                                                                                                                                                      </w:t>
    </w:r>
    <w:r w:rsidRPr="00FB5E27">
      <w:rPr>
        <w:rFonts w:ascii="Arial" w:hAnsi="Arial" w:cs="Arial"/>
      </w:rPr>
      <w:t xml:space="preserve">PESEL:                                  </w:t>
    </w:r>
  </w:p>
  <w:p w14:paraId="1C16731D" w14:textId="77777777" w:rsidR="00DD502A" w:rsidRDefault="00DD50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B1C"/>
    <w:rsid w:val="00021B1C"/>
    <w:rsid w:val="00043CFD"/>
    <w:rsid w:val="0018252D"/>
    <w:rsid w:val="001A38AD"/>
    <w:rsid w:val="002F7529"/>
    <w:rsid w:val="0075794A"/>
    <w:rsid w:val="008C315C"/>
    <w:rsid w:val="00A66BBC"/>
    <w:rsid w:val="00C74D10"/>
    <w:rsid w:val="00DD502A"/>
    <w:rsid w:val="00E24F1B"/>
    <w:rsid w:val="00EC0E0E"/>
    <w:rsid w:val="00EC2FEC"/>
    <w:rsid w:val="00FB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A5EB"/>
  <w15:chartTrackingRefBased/>
  <w15:docId w15:val="{94998311-546B-4AAF-8BC4-C34AC422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1B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B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1B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1B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B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1B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1B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1B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1B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1B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B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1B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1B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B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1B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1B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1B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1B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1B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1B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1B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1B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1B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1B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1B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1B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1B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1B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1B1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1A38AD"/>
    <w:pPr>
      <w:spacing w:after="0" w:line="240" w:lineRule="auto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D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02A"/>
  </w:style>
  <w:style w:type="paragraph" w:styleId="Stopka">
    <w:name w:val="footer"/>
    <w:basedOn w:val="Normalny"/>
    <w:link w:val="StopkaZnak"/>
    <w:uiPriority w:val="99"/>
    <w:unhideWhenUsed/>
    <w:rsid w:val="00DD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100</Characters>
  <Application>Microsoft Office Word</Application>
  <DocSecurity>0</DocSecurity>
  <Lines>1</Lines>
  <Paragraphs>1</Paragraphs>
  <ScaleCrop>false</ScaleCrop>
  <Company>CKE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Florczyk</dc:creator>
  <cp:keywords/>
  <dc:description/>
  <cp:lastModifiedBy>Agnieszka Florczyk</cp:lastModifiedBy>
  <cp:revision>6</cp:revision>
  <dcterms:created xsi:type="dcterms:W3CDTF">2025-09-15T07:56:00Z</dcterms:created>
  <dcterms:modified xsi:type="dcterms:W3CDTF">2025-09-15T09:42:00Z</dcterms:modified>
</cp:coreProperties>
</file>